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C83D4F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03-06/5691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8CFDD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03-06/5691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9E15D7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2019-12-02T16:01:00Z</dcterms:modified>
</cp:coreProperties>
</file>